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9247" w14:textId="0DA94CC0" w:rsidR="00B43658" w:rsidRPr="00246D5D" w:rsidRDefault="00246D5D" w:rsidP="00B4365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Cs/>
        </w:rPr>
      </w:pPr>
      <w:r w:rsidRPr="00246D5D">
        <w:rPr>
          <w:rFonts w:ascii="Times New Roman" w:hAnsi="Times New Roman" w:cs="Times New Roman"/>
          <w:bCs/>
        </w:rPr>
        <w:t>SNC2D</w:t>
      </w:r>
      <w:r w:rsidRPr="00246D5D">
        <w:rPr>
          <w:rFonts w:ascii="Times New Roman" w:hAnsi="Times New Roman" w:cs="Times New Roman"/>
          <w:bCs/>
        </w:rPr>
        <w:tab/>
      </w:r>
      <w:r w:rsidRPr="00246D5D">
        <w:rPr>
          <w:rFonts w:ascii="Times New Roman" w:hAnsi="Times New Roman" w:cs="Times New Roman"/>
          <w:bCs/>
        </w:rPr>
        <w:tab/>
      </w:r>
      <w:r w:rsidRPr="00246D5D">
        <w:rPr>
          <w:rFonts w:ascii="Times New Roman" w:hAnsi="Times New Roman" w:cs="Times New Roman"/>
          <w:bCs/>
        </w:rPr>
        <w:tab/>
      </w:r>
      <w:r w:rsidRPr="00246D5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Task - </w:t>
      </w:r>
      <w:r w:rsidR="00B43658" w:rsidRPr="00246D5D">
        <w:rPr>
          <w:rFonts w:ascii="Times New Roman" w:hAnsi="Times New Roman" w:cs="Times New Roman"/>
          <w:bCs/>
        </w:rPr>
        <w:t>THE CELL CYCLE and CANCER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Name:</w:t>
      </w:r>
    </w:p>
    <w:p w14:paraId="04BF60D9" w14:textId="77777777" w:rsidR="00246D5D" w:rsidRPr="00246D5D" w:rsidRDefault="00246D5D" w:rsidP="00B43658">
      <w:pPr>
        <w:pStyle w:val="NoSpacing"/>
        <w:rPr>
          <w:rFonts w:ascii="Times New Roman" w:hAnsi="Times New Roman" w:cs="Times New Roman"/>
        </w:rPr>
      </w:pPr>
    </w:p>
    <w:p w14:paraId="74019249" w14:textId="4F94D212" w:rsidR="00B43658" w:rsidRPr="00246D5D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Read pages 40 – 44</w:t>
      </w:r>
      <w:r w:rsidR="00246D5D" w:rsidRPr="00246D5D">
        <w:rPr>
          <w:rFonts w:ascii="Times New Roman" w:hAnsi="Times New Roman" w:cs="Times New Roman"/>
        </w:rPr>
        <w:t xml:space="preserve"> (pdf link on website or textbook)</w:t>
      </w:r>
    </w:p>
    <w:p w14:paraId="1B4BE644" w14:textId="77777777" w:rsidR="00246D5D" w:rsidRPr="00246D5D" w:rsidRDefault="00246D5D" w:rsidP="00246D5D">
      <w:pPr>
        <w:pStyle w:val="NoSpacing"/>
        <w:ind w:left="360"/>
        <w:rPr>
          <w:rFonts w:ascii="Times New Roman" w:hAnsi="Times New Roman" w:cs="Times New Roman"/>
        </w:rPr>
      </w:pPr>
    </w:p>
    <w:p w14:paraId="7401924A" w14:textId="32F2275C" w:rsidR="00B43658" w:rsidRPr="00246D5D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Define cell cycle</w:t>
      </w:r>
      <w:r w:rsidR="00246D5D">
        <w:rPr>
          <w:rFonts w:ascii="Times New Roman" w:hAnsi="Times New Roman" w:cs="Times New Roman"/>
        </w:rPr>
        <w:t>.</w:t>
      </w:r>
    </w:p>
    <w:p w14:paraId="25173B50" w14:textId="77777777" w:rsidR="00246D5D" w:rsidRPr="00246D5D" w:rsidRDefault="00246D5D" w:rsidP="00246D5D">
      <w:pPr>
        <w:pStyle w:val="ListParagraph"/>
        <w:rPr>
          <w:rFonts w:ascii="Times New Roman" w:hAnsi="Times New Roman" w:cs="Times New Roman"/>
        </w:rPr>
      </w:pPr>
    </w:p>
    <w:p w14:paraId="0B8354F3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4B" w14:textId="074B3486" w:rsidR="00B43658" w:rsidRPr="00246D5D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Give two examples of places in your body where you would find cells that live for a short time.  Explain why.</w:t>
      </w:r>
    </w:p>
    <w:p w14:paraId="6B2A9E97" w14:textId="5D13039C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3D7E6225" w14:textId="3488038D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60FD1774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4C" w14:textId="6879B82C" w:rsidR="00B43658" w:rsidRPr="00246D5D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What are the two parts of the cell cycle?  Describe what happens during each.</w:t>
      </w:r>
    </w:p>
    <w:p w14:paraId="209B5391" w14:textId="01E1A484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48711054" w14:textId="348C3F16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035CEDF0" w14:textId="1F20B37B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44923E5D" w14:textId="396F56F8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F68321F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4D" w14:textId="5B57BAC8" w:rsidR="00B43658" w:rsidRPr="00246D5D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Define cell cycle checkpoints.</w:t>
      </w:r>
    </w:p>
    <w:p w14:paraId="4FA57DAC" w14:textId="1AD3025C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2C0E32DA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4E" w14:textId="37C1AE36" w:rsidR="00B43658" w:rsidRPr="00246D5D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What are the three reasons why cell division would not occur?</w:t>
      </w:r>
    </w:p>
    <w:p w14:paraId="1C451F5E" w14:textId="22D11325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49D83C8C" w14:textId="079792FE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5CEEBC5D" w14:textId="4DBD2E6D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6DAAE1FD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4F" w14:textId="4FAC914F" w:rsidR="00B43658" w:rsidRPr="00246D5D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Describe two methods by which cells leave the cell cycle.</w:t>
      </w:r>
    </w:p>
    <w:p w14:paraId="2A4F5AD8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50" w14:textId="0EDCC473" w:rsidR="00B43658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Define tumour.</w:t>
      </w:r>
    </w:p>
    <w:p w14:paraId="4A6EC6CD" w14:textId="77777777" w:rsidR="00246D5D" w:rsidRDefault="00246D5D" w:rsidP="00246D5D">
      <w:pPr>
        <w:pStyle w:val="ListParagraph"/>
        <w:rPr>
          <w:rFonts w:ascii="Times New Roman" w:hAnsi="Times New Roman" w:cs="Times New Roman"/>
        </w:rPr>
      </w:pPr>
    </w:p>
    <w:p w14:paraId="466922F4" w14:textId="77777777" w:rsidR="00246D5D" w:rsidRPr="00246D5D" w:rsidRDefault="00246D5D" w:rsidP="00246D5D">
      <w:pPr>
        <w:pStyle w:val="NoSpacing"/>
        <w:ind w:left="360"/>
        <w:rPr>
          <w:rFonts w:ascii="Times New Roman" w:hAnsi="Times New Roman" w:cs="Times New Roman"/>
        </w:rPr>
      </w:pPr>
    </w:p>
    <w:p w14:paraId="74019251" w14:textId="16CD9059" w:rsidR="00B43658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How does a tumour form?</w:t>
      </w:r>
    </w:p>
    <w:p w14:paraId="6727730E" w14:textId="6F75E049" w:rsid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182A488F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52" w14:textId="292E4921" w:rsidR="00B43658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Define cancer.</w:t>
      </w:r>
    </w:p>
    <w:p w14:paraId="6FB82CC9" w14:textId="079B04E6" w:rsid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611791FE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53" w14:textId="60489E14" w:rsidR="00B43658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How does a cancer tumour affect the body?</w:t>
      </w:r>
    </w:p>
    <w:p w14:paraId="5CE5592E" w14:textId="659B1379" w:rsid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0946FA07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54" w14:textId="02F295B2" w:rsidR="00B43658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What do some mutation in cancer cells allow them to do?</w:t>
      </w:r>
    </w:p>
    <w:p w14:paraId="2F657527" w14:textId="624C2871" w:rsid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1EB86EA4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55" w14:textId="24793929" w:rsidR="00B43658" w:rsidRDefault="00B43658" w:rsidP="00B4365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>Define carcinogen.</w:t>
      </w:r>
    </w:p>
    <w:p w14:paraId="59929A7B" w14:textId="683D508D" w:rsid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13481255" w14:textId="4EF409F0" w:rsid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032E2BD6" w14:textId="1D545695" w:rsid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478A618E" w14:textId="77777777" w:rsidR="00246D5D" w:rsidRPr="00246D5D" w:rsidRDefault="00246D5D" w:rsidP="00246D5D">
      <w:pPr>
        <w:pStyle w:val="NoSpacing"/>
        <w:rPr>
          <w:rFonts w:ascii="Times New Roman" w:hAnsi="Times New Roman" w:cs="Times New Roman"/>
        </w:rPr>
      </w:pPr>
    </w:p>
    <w:p w14:paraId="74019256" w14:textId="1665F647" w:rsidR="00027DB5" w:rsidRPr="00246D5D" w:rsidRDefault="00B43658" w:rsidP="00027DB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46D5D">
        <w:rPr>
          <w:rFonts w:ascii="Times New Roman" w:hAnsi="Times New Roman" w:cs="Times New Roman"/>
        </w:rPr>
        <w:t xml:space="preserve">List </w:t>
      </w:r>
      <w:r w:rsidR="00246D5D" w:rsidRPr="00246D5D">
        <w:rPr>
          <w:rFonts w:ascii="Times New Roman" w:hAnsi="Times New Roman" w:cs="Times New Roman"/>
        </w:rPr>
        <w:t>three</w:t>
      </w:r>
      <w:r w:rsidRPr="00246D5D">
        <w:rPr>
          <w:rFonts w:ascii="Times New Roman" w:hAnsi="Times New Roman" w:cs="Times New Roman"/>
        </w:rPr>
        <w:t xml:space="preserve"> different carcinogens.</w:t>
      </w:r>
    </w:p>
    <w:p w14:paraId="74019257" w14:textId="77777777" w:rsidR="00027DB5" w:rsidRPr="00246D5D" w:rsidRDefault="00027DB5" w:rsidP="00027DB5">
      <w:pPr>
        <w:pStyle w:val="NoSpacing"/>
        <w:ind w:left="360"/>
        <w:rPr>
          <w:rFonts w:ascii="Times New Roman" w:hAnsi="Times New Roman" w:cs="Times New Roman"/>
        </w:rPr>
      </w:pPr>
    </w:p>
    <w:p w14:paraId="74019258" w14:textId="77777777" w:rsidR="00027DB5" w:rsidRPr="00246D5D" w:rsidRDefault="00027DB5" w:rsidP="00027DB5">
      <w:pPr>
        <w:pStyle w:val="NoSpacing"/>
        <w:ind w:left="360"/>
        <w:rPr>
          <w:rFonts w:ascii="Times New Roman" w:hAnsi="Times New Roman" w:cs="Times New Roman"/>
        </w:rPr>
      </w:pPr>
    </w:p>
    <w:p w14:paraId="74019259" w14:textId="77777777" w:rsidR="00027DB5" w:rsidRPr="00246D5D" w:rsidRDefault="00027DB5" w:rsidP="00027DB5">
      <w:pPr>
        <w:pStyle w:val="NoSpacing"/>
        <w:ind w:left="360"/>
        <w:rPr>
          <w:rFonts w:ascii="Times New Roman" w:hAnsi="Times New Roman" w:cs="Times New Roman"/>
        </w:rPr>
      </w:pPr>
    </w:p>
    <w:p w14:paraId="7401925A" w14:textId="77777777" w:rsidR="00027DB5" w:rsidRPr="00246D5D" w:rsidRDefault="00027DB5" w:rsidP="00027DB5">
      <w:pPr>
        <w:pStyle w:val="NoSpacing"/>
        <w:ind w:left="360"/>
        <w:rPr>
          <w:rFonts w:ascii="Times New Roman" w:hAnsi="Times New Roman" w:cs="Times New Roman"/>
        </w:rPr>
      </w:pPr>
    </w:p>
    <w:sectPr w:rsidR="00027DB5" w:rsidRPr="00246D5D" w:rsidSect="00B436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660E7"/>
    <w:multiLevelType w:val="hybridMultilevel"/>
    <w:tmpl w:val="9C12DB6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C74500"/>
    <w:multiLevelType w:val="hybridMultilevel"/>
    <w:tmpl w:val="9C12DB6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8"/>
    <w:rsid w:val="00027DB5"/>
    <w:rsid w:val="00246D5D"/>
    <w:rsid w:val="00B43658"/>
    <w:rsid w:val="00E62803"/>
    <w:rsid w:val="00F5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019246"/>
  <w15:docId w15:val="{9FED1216-A134-4F4E-875A-5D3113DC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6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Rebeccah</dc:creator>
  <cp:lastModifiedBy>Jarron Childs</cp:lastModifiedBy>
  <cp:revision>2</cp:revision>
  <dcterms:created xsi:type="dcterms:W3CDTF">2021-03-04T16:16:00Z</dcterms:created>
  <dcterms:modified xsi:type="dcterms:W3CDTF">2021-03-04T16:16:00Z</dcterms:modified>
</cp:coreProperties>
</file>